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C6A3" w14:textId="2C521483" w:rsidR="0074517F" w:rsidRPr="00D9264F" w:rsidRDefault="00146D50" w:rsidP="00D9264F">
      <w:pPr>
        <w:spacing w:after="0" w:line="240" w:lineRule="auto"/>
        <w:jc w:val="center"/>
        <w:rPr>
          <w:sz w:val="28"/>
          <w:szCs w:val="36"/>
        </w:rPr>
      </w:pPr>
      <w:r w:rsidRPr="00D9264F">
        <w:rPr>
          <w:sz w:val="28"/>
          <w:szCs w:val="36"/>
        </w:rPr>
        <w:t>Министерство науки и высшего образование</w:t>
      </w:r>
    </w:p>
    <w:p w14:paraId="6F01BA0D" w14:textId="63E9BE87" w:rsidR="00146D50" w:rsidRPr="00D9264F" w:rsidRDefault="00146D50" w:rsidP="00D9264F">
      <w:pPr>
        <w:spacing w:after="0" w:line="240" w:lineRule="auto"/>
        <w:jc w:val="center"/>
        <w:rPr>
          <w:sz w:val="28"/>
          <w:szCs w:val="36"/>
        </w:rPr>
      </w:pPr>
      <w:r w:rsidRPr="00D9264F">
        <w:rPr>
          <w:sz w:val="28"/>
          <w:szCs w:val="36"/>
        </w:rPr>
        <w:t>Государственный академический университет</w:t>
      </w:r>
    </w:p>
    <w:p w14:paraId="796316AB" w14:textId="193F3230" w:rsidR="00146D50" w:rsidRPr="00D9264F" w:rsidRDefault="00146D50" w:rsidP="00D9264F">
      <w:pPr>
        <w:spacing w:after="0" w:line="240" w:lineRule="auto"/>
        <w:jc w:val="center"/>
        <w:rPr>
          <w:sz w:val="28"/>
          <w:szCs w:val="36"/>
        </w:rPr>
      </w:pPr>
      <w:r w:rsidRPr="00D9264F">
        <w:rPr>
          <w:sz w:val="28"/>
          <w:szCs w:val="36"/>
        </w:rPr>
        <w:t>гуманитарных наук</w:t>
      </w:r>
    </w:p>
    <w:p w14:paraId="5965CA3B" w14:textId="1D4AB0BD" w:rsidR="00146D50" w:rsidRDefault="00146D50" w:rsidP="00D9264F">
      <w:pPr>
        <w:spacing w:after="0" w:line="240" w:lineRule="auto"/>
        <w:jc w:val="center"/>
        <w:rPr>
          <w:sz w:val="36"/>
          <w:szCs w:val="36"/>
        </w:rPr>
      </w:pPr>
      <w:r w:rsidRPr="00D9264F">
        <w:rPr>
          <w:sz w:val="28"/>
          <w:szCs w:val="36"/>
        </w:rPr>
        <w:t>Филологический факультет</w:t>
      </w:r>
    </w:p>
    <w:p w14:paraId="046003A8" w14:textId="77777777" w:rsidR="00146D50" w:rsidRDefault="00146D50">
      <w:pPr>
        <w:rPr>
          <w:sz w:val="36"/>
          <w:szCs w:val="36"/>
        </w:rPr>
      </w:pPr>
    </w:p>
    <w:p w14:paraId="2626631E" w14:textId="2875198E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>Студенческий конкурс «Моя Москва»</w:t>
      </w:r>
    </w:p>
    <w:p w14:paraId="56DB3163" w14:textId="2329CE02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>Март – май 2023 года</w:t>
      </w:r>
    </w:p>
    <w:p w14:paraId="0A45BD14" w14:textId="2F622651" w:rsidR="00146D50" w:rsidRDefault="00146D50" w:rsidP="00146D50">
      <w:pPr>
        <w:jc w:val="center"/>
        <w:rPr>
          <w:sz w:val="36"/>
          <w:szCs w:val="36"/>
        </w:rPr>
      </w:pPr>
      <w:r>
        <w:rPr>
          <w:sz w:val="36"/>
          <w:szCs w:val="36"/>
        </w:rPr>
        <w:t>Итоги «гостевой» конкурсной программы</w:t>
      </w:r>
    </w:p>
    <w:p w14:paraId="72F7ED28" w14:textId="77777777" w:rsidR="00146D50" w:rsidRDefault="00146D50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7"/>
        <w:gridCol w:w="2939"/>
        <w:gridCol w:w="2939"/>
      </w:tblGrid>
      <w:tr w:rsidR="00146D50" w14:paraId="4FC7283F" w14:textId="77777777" w:rsidTr="00146D50">
        <w:tc>
          <w:tcPr>
            <w:tcW w:w="3467" w:type="dxa"/>
          </w:tcPr>
          <w:p w14:paraId="299AD31A" w14:textId="07D90DE6" w:rsidR="00146D50" w:rsidRPr="00D9264F" w:rsidRDefault="00146D50">
            <w:pPr>
              <w:rPr>
                <w:sz w:val="32"/>
                <w:szCs w:val="36"/>
              </w:rPr>
            </w:pPr>
            <w:r w:rsidRPr="00D9264F">
              <w:rPr>
                <w:sz w:val="32"/>
                <w:szCs w:val="36"/>
              </w:rPr>
              <w:t xml:space="preserve">Команда </w:t>
            </w:r>
          </w:p>
        </w:tc>
        <w:tc>
          <w:tcPr>
            <w:tcW w:w="2939" w:type="dxa"/>
          </w:tcPr>
          <w:p w14:paraId="76101F38" w14:textId="6C7A2419" w:rsidR="00146D50" w:rsidRPr="00D9264F" w:rsidRDefault="00146D50">
            <w:pPr>
              <w:rPr>
                <w:sz w:val="32"/>
                <w:szCs w:val="36"/>
              </w:rPr>
            </w:pPr>
            <w:r w:rsidRPr="00D9264F">
              <w:rPr>
                <w:sz w:val="32"/>
                <w:szCs w:val="36"/>
              </w:rPr>
              <w:t xml:space="preserve">Образовательная организация </w:t>
            </w:r>
          </w:p>
        </w:tc>
        <w:tc>
          <w:tcPr>
            <w:tcW w:w="2939" w:type="dxa"/>
          </w:tcPr>
          <w:p w14:paraId="13B424AB" w14:textId="77777777" w:rsidR="00943F6F" w:rsidRPr="00D9264F" w:rsidRDefault="00146D50" w:rsidP="00943F6F">
            <w:pPr>
              <w:rPr>
                <w:sz w:val="32"/>
                <w:szCs w:val="36"/>
              </w:rPr>
            </w:pPr>
            <w:r w:rsidRPr="00D9264F">
              <w:rPr>
                <w:sz w:val="32"/>
                <w:szCs w:val="36"/>
              </w:rPr>
              <w:t>Статус</w:t>
            </w:r>
            <w:r w:rsidR="00943F6F" w:rsidRPr="00D9264F">
              <w:rPr>
                <w:sz w:val="32"/>
                <w:szCs w:val="36"/>
              </w:rPr>
              <w:t xml:space="preserve"> </w:t>
            </w:r>
          </w:p>
          <w:p w14:paraId="33A15859" w14:textId="7F26EF38" w:rsidR="00146D50" w:rsidRPr="00D9264F" w:rsidRDefault="00943F6F" w:rsidP="00943F6F">
            <w:pPr>
              <w:rPr>
                <w:sz w:val="32"/>
                <w:szCs w:val="36"/>
              </w:rPr>
            </w:pPr>
            <w:r w:rsidRPr="00D9264F">
              <w:rPr>
                <w:sz w:val="32"/>
                <w:szCs w:val="36"/>
              </w:rPr>
              <w:t xml:space="preserve">Балл (макс. 180) </w:t>
            </w:r>
            <w:r w:rsidR="00146D50" w:rsidRPr="00D9264F">
              <w:rPr>
                <w:sz w:val="32"/>
                <w:szCs w:val="36"/>
              </w:rPr>
              <w:t xml:space="preserve"> </w:t>
            </w:r>
          </w:p>
        </w:tc>
      </w:tr>
      <w:tr w:rsidR="00146D50" w14:paraId="52C7753B" w14:textId="77777777" w:rsidTr="00146D50">
        <w:tc>
          <w:tcPr>
            <w:tcW w:w="3467" w:type="dxa"/>
          </w:tcPr>
          <w:p w14:paraId="50ED9763" w14:textId="049FD167" w:rsidR="00F42C8B" w:rsidRPr="00D9264F" w:rsidRDefault="00F42C8B" w:rsidP="00F42C8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Chalcopyrates</w:t>
            </w:r>
            <w:proofErr w:type="spellEnd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» (Чопенко Юрий Александрович, Гринькова Ксения Михайловна, Сироткин Данила Михайлович, </w:t>
            </w:r>
          </w:p>
          <w:p w14:paraId="3D9BF9EB" w14:textId="31ED76D4" w:rsidR="00146D50" w:rsidRPr="00D9264F" w:rsidRDefault="00F42C8B" w:rsidP="00F42C8B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Румянцев Арсений Андреевич)</w:t>
            </w:r>
          </w:p>
        </w:tc>
        <w:tc>
          <w:tcPr>
            <w:tcW w:w="2939" w:type="dxa"/>
          </w:tcPr>
          <w:p w14:paraId="23CF71AF" w14:textId="22D7BABE" w:rsidR="00146D50" w:rsidRPr="00D9264F" w:rsidRDefault="00F42C8B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Российский государственный геологоразведочный университет им. Серго </w:t>
            </w:r>
            <w:bookmarkStart w:id="0" w:name="_GoBack"/>
            <w:bookmarkEnd w:id="0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Орджоникидзе (МГРИ)</w:t>
            </w:r>
          </w:p>
        </w:tc>
        <w:tc>
          <w:tcPr>
            <w:tcW w:w="2939" w:type="dxa"/>
          </w:tcPr>
          <w:p w14:paraId="7B7D2937" w14:textId="77777777" w:rsidR="00146D50" w:rsidRPr="00D9264F" w:rsidRDefault="00146D50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 xml:space="preserve">Победитель </w:t>
            </w:r>
          </w:p>
          <w:p w14:paraId="6848FAB9" w14:textId="0C213E77" w:rsidR="00943F6F" w:rsidRPr="00D9264F" w:rsidRDefault="00943F6F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>132,5</w:t>
            </w:r>
          </w:p>
        </w:tc>
      </w:tr>
      <w:tr w:rsidR="00F42C8B" w14:paraId="1561491A" w14:textId="77777777" w:rsidTr="00146D50">
        <w:tc>
          <w:tcPr>
            <w:tcW w:w="3467" w:type="dxa"/>
          </w:tcPr>
          <w:p w14:paraId="216D8942" w14:textId="4BE1BC8D" w:rsidR="00F42C8B" w:rsidRPr="00D9264F" w:rsidRDefault="005F7DAC" w:rsidP="005F7DAC">
            <w:pPr>
              <w:shd w:val="clear" w:color="auto" w:fill="FFFFFF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«Геодезическое болото» (Езерская Виктория Алексеевна, Васина Татьяна Александровна, </w:t>
            </w:r>
            <w:proofErr w:type="spellStart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Дегай</w:t>
            </w:r>
            <w:proofErr w:type="spellEnd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 Никита Евгеньевич, </w:t>
            </w:r>
            <w:proofErr w:type="spellStart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Муниров</w:t>
            </w:r>
            <w:proofErr w:type="spellEnd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 Амир </w:t>
            </w:r>
            <w:proofErr w:type="spellStart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Фанилевич</w:t>
            </w:r>
            <w:proofErr w:type="spellEnd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Шандараев</w:t>
            </w:r>
            <w:proofErr w:type="spellEnd"/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Валерий Вадимович)</w:t>
            </w:r>
          </w:p>
        </w:tc>
        <w:tc>
          <w:tcPr>
            <w:tcW w:w="2939" w:type="dxa"/>
          </w:tcPr>
          <w:p w14:paraId="02376287" w14:textId="4923CC96" w:rsidR="00F42C8B" w:rsidRPr="00D9264F" w:rsidRDefault="00F42C8B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Российский государственный геологоразведочный университет им. Серго Орджоникидзе (МГРИ)</w:t>
            </w:r>
          </w:p>
        </w:tc>
        <w:tc>
          <w:tcPr>
            <w:tcW w:w="2939" w:type="dxa"/>
          </w:tcPr>
          <w:p w14:paraId="51C4B69D" w14:textId="77777777" w:rsidR="00F42C8B" w:rsidRPr="00D9264F" w:rsidRDefault="00F42C8B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 xml:space="preserve">Призер </w:t>
            </w:r>
          </w:p>
          <w:p w14:paraId="21CB7557" w14:textId="1C5E8171" w:rsidR="00943F6F" w:rsidRPr="00D9264F" w:rsidRDefault="00943F6F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</w:tr>
      <w:tr w:rsidR="00F42C8B" w14:paraId="3F0E1BA6" w14:textId="77777777" w:rsidTr="00146D50">
        <w:tc>
          <w:tcPr>
            <w:tcW w:w="3467" w:type="dxa"/>
          </w:tcPr>
          <w:p w14:paraId="3CB24A7C" w14:textId="415DDA40" w:rsidR="00F42C8B" w:rsidRPr="00D9264F" w:rsidRDefault="00C631A2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color w:val="242424"/>
                <w:sz w:val="24"/>
                <w:szCs w:val="24"/>
              </w:rPr>
              <w:t>«ИГД-22» (</w:t>
            </w:r>
            <w:proofErr w:type="spellStart"/>
            <w:r w:rsidRPr="00D9264F">
              <w:rPr>
                <w:rFonts w:ascii="Calibri" w:hAnsi="Calibri" w:cs="Calibri"/>
                <w:color w:val="242424"/>
                <w:sz w:val="24"/>
                <w:szCs w:val="24"/>
              </w:rPr>
              <w:t>Бодревский</w:t>
            </w:r>
            <w:proofErr w:type="spellEnd"/>
            <w:r w:rsidRPr="00D9264F">
              <w:rPr>
                <w:rFonts w:ascii="Calibri" w:hAnsi="Calibri" w:cs="Calibri"/>
                <w:color w:val="242424"/>
                <w:sz w:val="24"/>
                <w:szCs w:val="24"/>
              </w:rPr>
              <w:t xml:space="preserve"> Денис Владимирович, </w:t>
            </w:r>
            <w:proofErr w:type="spellStart"/>
            <w:r w:rsidRPr="00D9264F">
              <w:rPr>
                <w:rFonts w:ascii="Calibri" w:hAnsi="Calibri" w:cs="Calibri"/>
                <w:color w:val="242424"/>
                <w:sz w:val="24"/>
                <w:szCs w:val="24"/>
              </w:rPr>
              <w:t>Риаш</w:t>
            </w:r>
            <w:proofErr w:type="spellEnd"/>
            <w:r w:rsidRPr="00D9264F">
              <w:rPr>
                <w:rFonts w:ascii="Calibri" w:hAnsi="Calibri" w:cs="Calibri"/>
                <w:color w:val="242424"/>
                <w:sz w:val="24"/>
                <w:szCs w:val="24"/>
              </w:rPr>
              <w:t xml:space="preserve"> Рами, Матвеев Артем Александрович, Хижняков Василий Павлович) </w:t>
            </w:r>
          </w:p>
        </w:tc>
        <w:tc>
          <w:tcPr>
            <w:tcW w:w="2939" w:type="dxa"/>
          </w:tcPr>
          <w:p w14:paraId="1EE04BB8" w14:textId="7D6C6DDB" w:rsidR="00F42C8B" w:rsidRPr="00D9264F" w:rsidRDefault="00F42C8B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lang w:eastAsia="ru-RU"/>
                <w14:ligatures w14:val="none"/>
              </w:rPr>
              <w:t>Российский государственный геологоразведочный университет им. Серго Орджоникидзе (МГРИ)</w:t>
            </w:r>
          </w:p>
        </w:tc>
        <w:tc>
          <w:tcPr>
            <w:tcW w:w="2939" w:type="dxa"/>
          </w:tcPr>
          <w:p w14:paraId="27C2944D" w14:textId="77777777" w:rsidR="00F42C8B" w:rsidRPr="00D9264F" w:rsidRDefault="00F42C8B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 xml:space="preserve">Призер </w:t>
            </w:r>
          </w:p>
          <w:p w14:paraId="1DC58F10" w14:textId="3C4AF60A" w:rsidR="00943F6F" w:rsidRPr="00D9264F" w:rsidRDefault="00943F6F">
            <w:pPr>
              <w:rPr>
                <w:rFonts w:ascii="Calibri" w:hAnsi="Calibri" w:cs="Calibri"/>
                <w:sz w:val="24"/>
                <w:szCs w:val="24"/>
              </w:rPr>
            </w:pPr>
            <w:r w:rsidRPr="00D9264F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</w:tr>
    </w:tbl>
    <w:p w14:paraId="2B4FD2F7" w14:textId="77777777" w:rsidR="00146D50" w:rsidRDefault="00146D50">
      <w:pPr>
        <w:rPr>
          <w:sz w:val="36"/>
          <w:szCs w:val="36"/>
        </w:rPr>
      </w:pPr>
    </w:p>
    <w:p w14:paraId="03DD8926" w14:textId="77777777" w:rsidR="00F42C8B" w:rsidRDefault="00F42C8B">
      <w:pPr>
        <w:rPr>
          <w:sz w:val="36"/>
          <w:szCs w:val="36"/>
        </w:rPr>
      </w:pPr>
    </w:p>
    <w:p w14:paraId="7AB453FF" w14:textId="77777777" w:rsidR="00F42C8B" w:rsidRPr="00146D50" w:rsidRDefault="00F42C8B">
      <w:pPr>
        <w:rPr>
          <w:sz w:val="36"/>
          <w:szCs w:val="36"/>
        </w:rPr>
      </w:pPr>
    </w:p>
    <w:sectPr w:rsidR="00F42C8B" w:rsidRPr="0014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0"/>
    <w:rsid w:val="00146D50"/>
    <w:rsid w:val="005F7DAC"/>
    <w:rsid w:val="0074517F"/>
    <w:rsid w:val="00943F6F"/>
    <w:rsid w:val="00C631A2"/>
    <w:rsid w:val="00D9264F"/>
    <w:rsid w:val="00F42C8B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AB4C"/>
  <w15:chartTrackingRefBased/>
  <w15:docId w15:val="{20C34D01-EC83-4183-AAE9-18532C9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Бажанов</dc:creator>
  <cp:keywords/>
  <dc:description/>
  <cp:lastModifiedBy>Бажанов Александр Евгеньевич</cp:lastModifiedBy>
  <cp:revision>3</cp:revision>
  <dcterms:created xsi:type="dcterms:W3CDTF">2023-05-26T14:21:00Z</dcterms:created>
  <dcterms:modified xsi:type="dcterms:W3CDTF">2023-05-26T14:33:00Z</dcterms:modified>
</cp:coreProperties>
</file>